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59F" w:rsidRDefault="00ED559F" w:rsidP="00ED559F">
      <w:pPr>
        <w:rPr>
          <w:rFonts w:ascii="仿宋_GB2312" w:eastAsia="仿宋_GB2312" w:hAnsi="仿宋_GB2312" w:cs="仿宋_GB2312"/>
          <w:sz w:val="32"/>
          <w:szCs w:val="32"/>
        </w:rPr>
      </w:pPr>
      <w:r w:rsidRPr="00D64D6C"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bookmarkStart w:id="0" w:name="_GoBack"/>
      <w:bookmarkEnd w:id="0"/>
    </w:p>
    <w:p w:rsidR="00ED559F" w:rsidRDefault="00ED559F" w:rsidP="00ED559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3065DF">
        <w:rPr>
          <w:rFonts w:ascii="方正小标宋简体" w:eastAsia="方正小标宋简体" w:hAnsi="方正小标宋简体" w:cs="方正小标宋简体"/>
          <w:sz w:val="44"/>
          <w:szCs w:val="44"/>
        </w:rPr>
        <w:t>杭州师范大学110周年校庆志愿者通用</w:t>
      </w:r>
    </w:p>
    <w:p w:rsidR="00ED559F" w:rsidRPr="003065DF" w:rsidRDefault="00ED559F" w:rsidP="00ED559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3065DF">
        <w:rPr>
          <w:rFonts w:ascii="方正小标宋简体" w:eastAsia="方正小标宋简体" w:hAnsi="方正小标宋简体" w:cs="方正小标宋简体"/>
          <w:sz w:val="44"/>
          <w:szCs w:val="44"/>
        </w:rPr>
        <w:t>知识</w:t>
      </w:r>
      <w:r w:rsidRPr="003065DF">
        <w:rPr>
          <w:rFonts w:ascii="方正小标宋简体" w:eastAsia="方正小标宋简体" w:hAnsi="方正小标宋简体" w:cs="方正小标宋简体" w:hint="eastAsia"/>
          <w:sz w:val="44"/>
          <w:szCs w:val="44"/>
        </w:rPr>
        <w:t>补充</w:t>
      </w:r>
      <w:r w:rsidRPr="003065DF">
        <w:rPr>
          <w:rFonts w:ascii="方正小标宋简体" w:eastAsia="方正小标宋简体" w:hAnsi="方正小标宋简体" w:cs="方正小标宋简体"/>
          <w:sz w:val="44"/>
          <w:szCs w:val="44"/>
        </w:rPr>
        <w:t>培训学院回执</w:t>
      </w:r>
    </w:p>
    <w:p w:rsidR="00ED559F" w:rsidRDefault="00ED559F" w:rsidP="00ED559F">
      <w:pPr>
        <w:ind w:left="-4" w:hanging="4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学院：</w:t>
      </w: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1842"/>
        <w:gridCol w:w="1560"/>
        <w:gridCol w:w="2409"/>
        <w:gridCol w:w="2536"/>
      </w:tblGrid>
      <w:tr w:rsidR="00ED559F" w:rsidRPr="005D6A59" w:rsidTr="00ED559F">
        <w:trPr>
          <w:trHeight w:hRule="exact" w:val="1629"/>
          <w:jc w:val="center"/>
        </w:trPr>
        <w:tc>
          <w:tcPr>
            <w:tcW w:w="899" w:type="dxa"/>
            <w:shd w:val="clear" w:color="auto" w:fill="auto"/>
            <w:vAlign w:val="center"/>
          </w:tcPr>
          <w:p w:rsidR="00ED559F" w:rsidRPr="005D6A59" w:rsidRDefault="00ED559F" w:rsidP="00EA2F0A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5D6A5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D559F" w:rsidRPr="005D6A59" w:rsidRDefault="00ED559F" w:rsidP="00EA2F0A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5D6A5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专业班级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D559F" w:rsidRPr="005D6A59" w:rsidRDefault="00ED559F" w:rsidP="00EA2F0A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5D6A5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559F" w:rsidRPr="005D6A59" w:rsidRDefault="00ED559F" w:rsidP="00EA2F0A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5D6A5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联系方式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ED559F" w:rsidRPr="005D6A59" w:rsidRDefault="00ED559F" w:rsidP="00EA2F0A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5D6A5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培训所在校区</w:t>
            </w:r>
          </w:p>
          <w:p w:rsidR="00ED559F" w:rsidRPr="005D6A59" w:rsidRDefault="00ED559F" w:rsidP="00EA2F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D6A59">
              <w:rPr>
                <w:rFonts w:ascii="仿宋_GB2312" w:eastAsia="仿宋_GB2312" w:hAnsi="仿宋_GB2312" w:cs="仿宋_GB2312" w:hint="eastAsia"/>
                <w:sz w:val="24"/>
              </w:rPr>
              <w:t>（请填写“仓前校区”或者“下沙校区”）</w:t>
            </w:r>
          </w:p>
        </w:tc>
      </w:tr>
      <w:tr w:rsidR="00ED559F" w:rsidRPr="005D6A59" w:rsidTr="00ED559F">
        <w:trPr>
          <w:trHeight w:hRule="exact" w:val="567"/>
          <w:jc w:val="center"/>
        </w:trPr>
        <w:tc>
          <w:tcPr>
            <w:tcW w:w="899" w:type="dxa"/>
            <w:shd w:val="clear" w:color="auto" w:fill="auto"/>
            <w:vAlign w:val="center"/>
          </w:tcPr>
          <w:p w:rsidR="00ED559F" w:rsidRPr="005D6A59" w:rsidRDefault="00ED559F" w:rsidP="00EA2F0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D6A59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D559F" w:rsidRPr="005D6A59" w:rsidRDefault="00ED559F" w:rsidP="00EA2F0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D559F" w:rsidRPr="005D6A59" w:rsidRDefault="00ED559F" w:rsidP="00EA2F0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D559F" w:rsidRPr="005D6A59" w:rsidRDefault="00ED559F" w:rsidP="00EA2F0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36" w:type="dxa"/>
            <w:shd w:val="clear" w:color="auto" w:fill="auto"/>
            <w:vAlign w:val="center"/>
          </w:tcPr>
          <w:p w:rsidR="00ED559F" w:rsidRPr="005D6A59" w:rsidRDefault="00ED559F" w:rsidP="00EA2F0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D559F" w:rsidRPr="005D6A59" w:rsidTr="00ED559F">
        <w:trPr>
          <w:trHeight w:hRule="exact" w:val="567"/>
          <w:jc w:val="center"/>
        </w:trPr>
        <w:tc>
          <w:tcPr>
            <w:tcW w:w="899" w:type="dxa"/>
            <w:shd w:val="clear" w:color="auto" w:fill="auto"/>
            <w:vAlign w:val="center"/>
          </w:tcPr>
          <w:p w:rsidR="00ED559F" w:rsidRPr="005D6A59" w:rsidRDefault="00ED559F" w:rsidP="00EA2F0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D6A59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D559F" w:rsidRPr="005D6A59" w:rsidRDefault="00ED559F" w:rsidP="00EA2F0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D559F" w:rsidRPr="005D6A59" w:rsidRDefault="00ED559F" w:rsidP="00EA2F0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D559F" w:rsidRPr="005D6A59" w:rsidRDefault="00ED559F" w:rsidP="00EA2F0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36" w:type="dxa"/>
            <w:shd w:val="clear" w:color="auto" w:fill="auto"/>
            <w:vAlign w:val="center"/>
          </w:tcPr>
          <w:p w:rsidR="00ED559F" w:rsidRPr="005D6A59" w:rsidRDefault="00ED559F" w:rsidP="00EA2F0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D559F" w:rsidRPr="005D6A59" w:rsidTr="00ED559F">
        <w:trPr>
          <w:trHeight w:hRule="exact" w:val="567"/>
          <w:jc w:val="center"/>
        </w:trPr>
        <w:tc>
          <w:tcPr>
            <w:tcW w:w="899" w:type="dxa"/>
            <w:shd w:val="clear" w:color="auto" w:fill="auto"/>
            <w:vAlign w:val="center"/>
          </w:tcPr>
          <w:p w:rsidR="00ED559F" w:rsidRPr="005D6A59" w:rsidRDefault="00ED559F" w:rsidP="00EA2F0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D6A59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D559F" w:rsidRPr="005D6A59" w:rsidRDefault="00ED559F" w:rsidP="00EA2F0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D559F" w:rsidRPr="005D6A59" w:rsidRDefault="00ED559F" w:rsidP="00EA2F0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D559F" w:rsidRPr="005D6A59" w:rsidRDefault="00ED559F" w:rsidP="00EA2F0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36" w:type="dxa"/>
            <w:shd w:val="clear" w:color="auto" w:fill="auto"/>
            <w:vAlign w:val="center"/>
          </w:tcPr>
          <w:p w:rsidR="00ED559F" w:rsidRPr="005D6A59" w:rsidRDefault="00ED559F" w:rsidP="00EA2F0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D559F" w:rsidRPr="005D6A59" w:rsidTr="00ED559F">
        <w:trPr>
          <w:trHeight w:hRule="exact" w:val="567"/>
          <w:jc w:val="center"/>
        </w:trPr>
        <w:tc>
          <w:tcPr>
            <w:tcW w:w="899" w:type="dxa"/>
            <w:shd w:val="clear" w:color="auto" w:fill="auto"/>
            <w:vAlign w:val="center"/>
          </w:tcPr>
          <w:p w:rsidR="00ED559F" w:rsidRPr="005D6A59" w:rsidRDefault="00ED559F" w:rsidP="00EA2F0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D6A59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D559F" w:rsidRPr="005D6A59" w:rsidRDefault="00ED559F" w:rsidP="00EA2F0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D559F" w:rsidRPr="005D6A59" w:rsidRDefault="00ED559F" w:rsidP="00EA2F0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D559F" w:rsidRPr="005D6A59" w:rsidRDefault="00ED559F" w:rsidP="00EA2F0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36" w:type="dxa"/>
            <w:shd w:val="clear" w:color="auto" w:fill="auto"/>
            <w:vAlign w:val="center"/>
          </w:tcPr>
          <w:p w:rsidR="00ED559F" w:rsidRPr="005D6A59" w:rsidRDefault="00ED559F" w:rsidP="00EA2F0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D559F" w:rsidRPr="005D6A59" w:rsidTr="00ED559F">
        <w:trPr>
          <w:trHeight w:hRule="exact" w:val="567"/>
          <w:jc w:val="center"/>
        </w:trPr>
        <w:tc>
          <w:tcPr>
            <w:tcW w:w="899" w:type="dxa"/>
            <w:shd w:val="clear" w:color="auto" w:fill="auto"/>
            <w:vAlign w:val="center"/>
          </w:tcPr>
          <w:p w:rsidR="00ED559F" w:rsidRPr="005D6A59" w:rsidRDefault="00ED559F" w:rsidP="00EA2F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D6A5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D559F" w:rsidRPr="005D6A59" w:rsidRDefault="00ED559F" w:rsidP="00EA2F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D559F" w:rsidRPr="005D6A59" w:rsidRDefault="00ED559F" w:rsidP="00EA2F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D559F" w:rsidRPr="005D6A59" w:rsidRDefault="00ED559F" w:rsidP="00EA2F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36" w:type="dxa"/>
            <w:shd w:val="clear" w:color="auto" w:fill="auto"/>
            <w:vAlign w:val="center"/>
          </w:tcPr>
          <w:p w:rsidR="00ED559F" w:rsidRPr="005D6A59" w:rsidRDefault="00ED559F" w:rsidP="00EA2F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D559F" w:rsidRPr="005D6A59" w:rsidTr="00ED559F">
        <w:trPr>
          <w:trHeight w:hRule="exact" w:val="567"/>
          <w:jc w:val="center"/>
        </w:trPr>
        <w:tc>
          <w:tcPr>
            <w:tcW w:w="899" w:type="dxa"/>
            <w:shd w:val="clear" w:color="auto" w:fill="auto"/>
            <w:vAlign w:val="center"/>
          </w:tcPr>
          <w:p w:rsidR="00ED559F" w:rsidRPr="005D6A59" w:rsidRDefault="00ED559F" w:rsidP="00EA2F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D6A5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D559F" w:rsidRPr="005D6A59" w:rsidRDefault="00ED559F" w:rsidP="00EA2F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D559F" w:rsidRPr="005D6A59" w:rsidRDefault="00ED559F" w:rsidP="00EA2F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D559F" w:rsidRPr="005D6A59" w:rsidRDefault="00ED559F" w:rsidP="00EA2F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36" w:type="dxa"/>
            <w:shd w:val="clear" w:color="auto" w:fill="auto"/>
            <w:vAlign w:val="center"/>
          </w:tcPr>
          <w:p w:rsidR="00ED559F" w:rsidRPr="005D6A59" w:rsidRDefault="00ED559F" w:rsidP="00EA2F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D559F" w:rsidRPr="005D6A59" w:rsidTr="00ED559F">
        <w:trPr>
          <w:trHeight w:hRule="exact" w:val="567"/>
          <w:jc w:val="center"/>
        </w:trPr>
        <w:tc>
          <w:tcPr>
            <w:tcW w:w="899" w:type="dxa"/>
            <w:shd w:val="clear" w:color="auto" w:fill="auto"/>
            <w:vAlign w:val="center"/>
          </w:tcPr>
          <w:p w:rsidR="00ED559F" w:rsidRPr="005D6A59" w:rsidRDefault="00ED559F" w:rsidP="00EA2F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D6A5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D559F" w:rsidRPr="005D6A59" w:rsidRDefault="00ED559F" w:rsidP="00EA2F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D559F" w:rsidRPr="005D6A59" w:rsidRDefault="00ED559F" w:rsidP="00EA2F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D559F" w:rsidRPr="005D6A59" w:rsidRDefault="00ED559F" w:rsidP="00EA2F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36" w:type="dxa"/>
            <w:shd w:val="clear" w:color="auto" w:fill="auto"/>
            <w:vAlign w:val="center"/>
          </w:tcPr>
          <w:p w:rsidR="00ED559F" w:rsidRPr="005D6A59" w:rsidRDefault="00ED559F" w:rsidP="00EA2F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D559F" w:rsidRPr="005D6A59" w:rsidTr="00ED559F">
        <w:trPr>
          <w:trHeight w:hRule="exact" w:val="567"/>
          <w:jc w:val="center"/>
        </w:trPr>
        <w:tc>
          <w:tcPr>
            <w:tcW w:w="899" w:type="dxa"/>
            <w:shd w:val="clear" w:color="auto" w:fill="auto"/>
            <w:vAlign w:val="center"/>
          </w:tcPr>
          <w:p w:rsidR="00ED559F" w:rsidRPr="005D6A59" w:rsidRDefault="00ED559F" w:rsidP="00EA2F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D6A5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D559F" w:rsidRPr="005D6A59" w:rsidRDefault="00ED559F" w:rsidP="00EA2F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D559F" w:rsidRPr="005D6A59" w:rsidRDefault="00ED559F" w:rsidP="00EA2F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D559F" w:rsidRPr="005D6A59" w:rsidRDefault="00ED559F" w:rsidP="00EA2F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36" w:type="dxa"/>
            <w:shd w:val="clear" w:color="auto" w:fill="auto"/>
            <w:vAlign w:val="center"/>
          </w:tcPr>
          <w:p w:rsidR="00ED559F" w:rsidRPr="005D6A59" w:rsidRDefault="00ED559F" w:rsidP="00EA2F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D559F" w:rsidRPr="005D6A59" w:rsidTr="00ED559F">
        <w:trPr>
          <w:trHeight w:hRule="exact" w:val="567"/>
          <w:jc w:val="center"/>
        </w:trPr>
        <w:tc>
          <w:tcPr>
            <w:tcW w:w="899" w:type="dxa"/>
            <w:shd w:val="clear" w:color="auto" w:fill="auto"/>
            <w:vAlign w:val="center"/>
          </w:tcPr>
          <w:p w:rsidR="00ED559F" w:rsidRPr="005D6A59" w:rsidRDefault="00ED559F" w:rsidP="00EA2F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D6A5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...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D559F" w:rsidRPr="005D6A59" w:rsidRDefault="00ED559F" w:rsidP="00EA2F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D6A5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...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D559F" w:rsidRPr="005D6A59" w:rsidRDefault="00ED559F" w:rsidP="00EA2F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D6A5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...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559F" w:rsidRPr="005D6A59" w:rsidRDefault="00ED559F" w:rsidP="00EA2F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D6A5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...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ED559F" w:rsidRPr="005D6A59" w:rsidRDefault="00ED559F" w:rsidP="00EA2F0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5D6A59">
              <w:rPr>
                <w:rFonts w:ascii="仿宋_GB2312" w:eastAsia="仿宋_GB2312" w:hAnsi="仿宋_GB2312" w:cs="仿宋_GB2312"/>
                <w:sz w:val="32"/>
                <w:szCs w:val="32"/>
              </w:rPr>
              <w:t>…</w:t>
            </w:r>
          </w:p>
        </w:tc>
      </w:tr>
    </w:tbl>
    <w:p w:rsidR="00ED559F" w:rsidRDefault="00ED559F" w:rsidP="00ED559F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注：1.请各学院选任学生负责人一名，填写在名单第一行并加粗注明；</w:t>
      </w:r>
    </w:p>
    <w:p w:rsidR="00ED559F" w:rsidRDefault="00ED559F" w:rsidP="00ED559F">
      <w:pPr>
        <w:jc w:val="left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2.请各学院务必于2018年5月5日（周六）12:00前，发送回执至邮箱：</w:t>
      </w:r>
      <w:r>
        <w:rPr>
          <w:rFonts w:ascii="仿宋_GB2312" w:eastAsia="仿宋_GB2312" w:hAnsi="仿宋_GB2312" w:cs="仿宋_GB2312"/>
          <w:sz w:val="28"/>
          <w:szCs w:val="28"/>
        </w:rPr>
        <w:t>hsdcqqxzzb@126.com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>
        <w:rPr>
          <w:rFonts w:ascii="仿宋_GB2312" w:eastAsia="仿宋_GB2312" w:hAnsi="仿宋_GB2312" w:cs="仿宋_GB2312"/>
          <w:sz w:val="28"/>
          <w:szCs w:val="28"/>
        </w:rPr>
        <w:t>文件命名格式为</w:t>
      </w:r>
      <w:r w:rsidRPr="003065DF">
        <w:rPr>
          <w:rFonts w:ascii="仿宋_GB2312" w:eastAsia="仿宋_GB2312" w:hAnsi="仿宋_GB2312" w:cs="仿宋_GB2312" w:hint="eastAsia"/>
          <w:sz w:val="28"/>
          <w:szCs w:val="28"/>
        </w:rPr>
        <w:t>“学院+出席人数”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ED559F" w:rsidRDefault="00ED559F" w:rsidP="00ED559F"/>
    <w:p w:rsidR="00ED559F" w:rsidRPr="00ED559F" w:rsidRDefault="00ED559F" w:rsidP="00ED559F">
      <w:pPr>
        <w:rPr>
          <w:rFonts w:ascii="仿宋_GB2312" w:eastAsia="仿宋_GB2312"/>
          <w:sz w:val="32"/>
          <w:szCs w:val="32"/>
        </w:rPr>
      </w:pPr>
    </w:p>
    <w:sectPr w:rsidR="00ED559F" w:rsidRPr="00ED5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CD1" w:rsidRDefault="00C06CD1" w:rsidP="00D64D6C">
      <w:r>
        <w:separator/>
      </w:r>
    </w:p>
  </w:endnote>
  <w:endnote w:type="continuationSeparator" w:id="0">
    <w:p w:rsidR="00C06CD1" w:rsidRDefault="00C06CD1" w:rsidP="00D6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CD1" w:rsidRDefault="00C06CD1" w:rsidP="00D64D6C">
      <w:r>
        <w:separator/>
      </w:r>
    </w:p>
  </w:footnote>
  <w:footnote w:type="continuationSeparator" w:id="0">
    <w:p w:rsidR="00C06CD1" w:rsidRDefault="00C06CD1" w:rsidP="00D6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7712D"/>
    <w:multiLevelType w:val="hybridMultilevel"/>
    <w:tmpl w:val="5E26503C"/>
    <w:lvl w:ilvl="0" w:tplc="740A308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9314BCC"/>
    <w:multiLevelType w:val="hybridMultilevel"/>
    <w:tmpl w:val="E774D326"/>
    <w:lvl w:ilvl="0" w:tplc="859068C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6A9C1F86"/>
    <w:multiLevelType w:val="hybridMultilevel"/>
    <w:tmpl w:val="96F603B4"/>
    <w:lvl w:ilvl="0" w:tplc="D87ED68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960"/>
    <w:rsid w:val="00055E47"/>
    <w:rsid w:val="00086640"/>
    <w:rsid w:val="00095B56"/>
    <w:rsid w:val="000B6218"/>
    <w:rsid w:val="00193C21"/>
    <w:rsid w:val="001F596B"/>
    <w:rsid w:val="001F604D"/>
    <w:rsid w:val="00264130"/>
    <w:rsid w:val="002D01CD"/>
    <w:rsid w:val="002E0D69"/>
    <w:rsid w:val="003506C6"/>
    <w:rsid w:val="0038136A"/>
    <w:rsid w:val="00385BD9"/>
    <w:rsid w:val="004B72DE"/>
    <w:rsid w:val="0051683E"/>
    <w:rsid w:val="00575524"/>
    <w:rsid w:val="005A220A"/>
    <w:rsid w:val="005C5D97"/>
    <w:rsid w:val="005F2850"/>
    <w:rsid w:val="007A10CE"/>
    <w:rsid w:val="00882960"/>
    <w:rsid w:val="008A7881"/>
    <w:rsid w:val="00946421"/>
    <w:rsid w:val="00980955"/>
    <w:rsid w:val="00B83557"/>
    <w:rsid w:val="00C06CD1"/>
    <w:rsid w:val="00D64D6C"/>
    <w:rsid w:val="00D943D1"/>
    <w:rsid w:val="00DE506E"/>
    <w:rsid w:val="00E47C71"/>
    <w:rsid w:val="00EA12F1"/>
    <w:rsid w:val="00EB7AC5"/>
    <w:rsid w:val="00ED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1E523"/>
  <w15:docId w15:val="{751FCF7A-9777-46F9-9B14-D1E2679A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2DE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2D01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2D0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64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64D6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64D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64D6C"/>
    <w:rPr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D64D6C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F5A8A-A46C-441A-AAE6-26E2A9D4A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39</Words>
  <Characters>227</Characters>
  <Application>Microsoft Office Word</Application>
  <DocSecurity>0</DocSecurity>
  <Lines>1</Lines>
  <Paragraphs>1</Paragraphs>
  <ScaleCrop>false</ScaleCrop>
  <Company>微软中国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1163672218@qq.com</cp:lastModifiedBy>
  <cp:revision>19</cp:revision>
  <dcterms:created xsi:type="dcterms:W3CDTF">2018-05-03T02:16:00Z</dcterms:created>
  <dcterms:modified xsi:type="dcterms:W3CDTF">2018-05-04T14:21:00Z</dcterms:modified>
</cp:coreProperties>
</file>